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75742EDE" w:rsidR="00B81219" w:rsidRPr="00DF73DE" w:rsidRDefault="001E0BE5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І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Ш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921168" w:rsidRPr="00DF73DE">
        <w:rPr>
          <w:rFonts w:cs="Times New Roman"/>
          <w:b/>
          <w:sz w:val="28"/>
          <w:szCs w:val="28"/>
        </w:rPr>
        <w:t>Н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 xml:space="preserve">Я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6D4AFA6" w14:textId="77777777" w:rsidR="001E0BE5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E0BE5">
        <w:rPr>
          <w:rFonts w:cs="Times New Roman"/>
          <w:sz w:val="28"/>
          <w:szCs w:val="28"/>
          <w:u w:val="single"/>
          <w:lang w:val="uk-UA"/>
        </w:rPr>
        <w:t>2</w:t>
      </w:r>
      <w:r w:rsidR="000D3485" w:rsidRPr="001E0BE5">
        <w:rPr>
          <w:rFonts w:cs="Times New Roman"/>
          <w:sz w:val="28"/>
          <w:szCs w:val="28"/>
          <w:u w:val="single"/>
          <w:lang w:val="uk-UA"/>
        </w:rPr>
        <w:t>8</w:t>
      </w:r>
      <w:r w:rsidR="001E0BE5">
        <w:rPr>
          <w:rFonts w:cs="Times New Roman"/>
          <w:sz w:val="28"/>
          <w:szCs w:val="28"/>
          <w:u w:val="single"/>
          <w:lang w:val="uk-UA"/>
        </w:rPr>
        <w:t>.11.</w:t>
      </w:r>
      <w:r w:rsidR="008121DB" w:rsidRPr="001E0BE5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1E0BE5">
        <w:rPr>
          <w:rFonts w:cs="Times New Roman"/>
          <w:sz w:val="28"/>
          <w:szCs w:val="28"/>
          <w:u w:val="single"/>
        </w:rPr>
        <w:t>202</w:t>
      </w:r>
      <w:r w:rsidR="00534E6F" w:rsidRPr="001E0BE5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E0BE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E0BE5">
        <w:rPr>
          <w:rFonts w:cs="Times New Roman"/>
          <w:sz w:val="28"/>
          <w:szCs w:val="28"/>
          <w:u w:val="single"/>
        </w:rPr>
        <w:t>року</w:t>
      </w:r>
      <w:proofErr w:type="spellEnd"/>
      <w:r w:rsidR="001E0BE5">
        <w:rPr>
          <w:rFonts w:cs="Times New Roman"/>
          <w:sz w:val="28"/>
          <w:szCs w:val="28"/>
          <w:u w:val="single"/>
          <w:lang w:val="uk-UA"/>
        </w:rPr>
        <w:t xml:space="preserve"> № 14/</w:t>
      </w:r>
    </w:p>
    <w:p w14:paraId="3D80AA9B" w14:textId="3EF6E3DE" w:rsidR="00921168" w:rsidRPr="001E0BE5" w:rsidRDefault="001E0BE5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1E0BE5"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 w:rsidRPr="001E0BE5">
        <w:rPr>
          <w:rFonts w:cs="Times New Roman"/>
          <w:sz w:val="28"/>
          <w:szCs w:val="28"/>
          <w:lang w:val="uk-UA"/>
        </w:rPr>
        <w:t>Люблинець</w:t>
      </w:r>
      <w:proofErr w:type="spellEnd"/>
      <w:r w:rsidR="00921168" w:rsidRPr="001E0BE5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0BCAB12C" w14:textId="77777777" w:rsidR="00F37238" w:rsidRPr="001E0BE5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1E0BE5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1E0BE5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9FBAE30" w:rsidR="00F37238" w:rsidRPr="001E0BE5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1E0BE5">
        <w:rPr>
          <w:rFonts w:ascii="Times New Roman" w:eastAsia="Calibri" w:hAnsi="Times New Roman" w:cs="Times New Roman"/>
          <w:bCs/>
          <w:sz w:val="28"/>
        </w:rPr>
        <w:t xml:space="preserve">на реєстрацію місця проживання дитини </w:t>
      </w:r>
    </w:p>
    <w:p w14:paraId="0C34ED46" w14:textId="4C7731FA" w:rsidR="00921168" w:rsidRPr="001E0BE5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E0BE5">
        <w:rPr>
          <w:rFonts w:ascii="Times New Roman" w:eastAsia="Calibri" w:hAnsi="Times New Roman" w:cs="Times New Roman"/>
          <w:bCs/>
          <w:sz w:val="28"/>
          <w:szCs w:val="28"/>
        </w:rPr>
        <w:t>за місцем реєстрації матері дитини</w:t>
      </w:r>
    </w:p>
    <w:p w14:paraId="2ABE9922" w14:textId="2A98929E" w:rsidR="00F37238" w:rsidRPr="001E0BE5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0BE5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6D80389" w14:textId="679DF8BE" w:rsidR="00F37238" w:rsidRPr="00F37238" w:rsidRDefault="00EF4C11" w:rsidP="001E0BE5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комісії з питань захисту прав дитини №10-3/2024 від 25.11.2024року,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1E0BE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E0BE5" w:rsidRPr="001E0BE5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   </w:t>
      </w:r>
    </w:p>
    <w:p w14:paraId="43879A07" w14:textId="350CDB91" w:rsidR="00F37238" w:rsidRPr="00F37238" w:rsidRDefault="001E0BE5" w:rsidP="00F37238">
      <w:pPr>
        <w:tabs>
          <w:tab w:val="num" w:pos="-1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адати дозвіл на реєстрацію місця проживання малолітнього Тетерука Марка Вальдемаровича, </w:t>
      </w:r>
      <w:r w:rsidR="00F37238" w:rsidRPr="00BD5D45">
        <w:rPr>
          <w:rFonts w:ascii="Times New Roman" w:eastAsia="Times New Roman" w:hAnsi="Times New Roman" w:cs="Times New Roman"/>
          <w:sz w:val="28"/>
          <w:szCs w:val="28"/>
          <w:highlight w:val="black"/>
        </w:rPr>
        <w:t>16.01.2024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="00F37238" w:rsidRPr="00BD5D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серія І-ЕГ №361506, актовий запис №2, складений виконавчим комітетом </w:t>
      </w:r>
      <w:proofErr w:type="spellStart"/>
      <w:r w:rsidR="00F37238" w:rsidRPr="00BD5D45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F37238" w:rsidRPr="00BD5D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селищної ради від 25.01.2024р.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  за  місцем реєстрації та проживання матері дитини – Тетерук Анни Андріївни, </w:t>
      </w:r>
      <w:r w:rsidR="00F37238" w:rsidRPr="00BD5D45">
        <w:rPr>
          <w:rFonts w:ascii="Times New Roman" w:hAnsi="Times New Roman" w:cs="Times New Roman"/>
          <w:sz w:val="28"/>
          <w:szCs w:val="28"/>
          <w:highlight w:val="black"/>
        </w:rPr>
        <w:t>01.03.1996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238" w:rsidRPr="00F3723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F37238" w:rsidRPr="00F37238">
        <w:rPr>
          <w:rFonts w:ascii="Times New Roman" w:hAnsi="Times New Roman" w:cs="Times New Roman"/>
          <w:sz w:val="28"/>
          <w:szCs w:val="28"/>
        </w:rPr>
        <w:t xml:space="preserve">. 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proofErr w:type="spellStart"/>
      <w:r w:rsidR="00F37238" w:rsidRPr="001E0B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>картка</w:t>
      </w:r>
      <w:proofErr w:type="spellEnd"/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37238" w:rsidRPr="00BD5D45">
        <w:rPr>
          <w:rFonts w:ascii="Times New Roman" w:eastAsia="Times New Roman" w:hAnsi="Times New Roman" w:cs="Times New Roman"/>
          <w:sz w:val="28"/>
          <w:szCs w:val="28"/>
          <w:highlight w:val="black"/>
        </w:rPr>
        <w:t>№000397122 вид.0717 від 15.03.2017р.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="00F37238" w:rsidRPr="00BD5D45">
        <w:rPr>
          <w:rFonts w:ascii="Times New Roman" w:hAnsi="Times New Roman" w:cs="Times New Roman"/>
          <w:sz w:val="28"/>
          <w:szCs w:val="28"/>
          <w:highlight w:val="black"/>
        </w:rPr>
        <w:t xml:space="preserve">селище </w:t>
      </w:r>
      <w:proofErr w:type="spellStart"/>
      <w:r w:rsidR="00F37238" w:rsidRPr="00BD5D45">
        <w:rPr>
          <w:rFonts w:ascii="Times New Roman" w:hAnsi="Times New Roman" w:cs="Times New Roman"/>
          <w:sz w:val="28"/>
          <w:szCs w:val="28"/>
          <w:highlight w:val="black"/>
        </w:rPr>
        <w:t>Люблинець</w:t>
      </w:r>
      <w:proofErr w:type="spellEnd"/>
      <w:r w:rsidR="00F37238" w:rsidRPr="00BD5D45">
        <w:rPr>
          <w:rFonts w:ascii="Times New Roman" w:hAnsi="Times New Roman" w:cs="Times New Roman"/>
          <w:sz w:val="28"/>
          <w:szCs w:val="28"/>
          <w:highlight w:val="black"/>
        </w:rPr>
        <w:t>, вул. Грушевського, буд.2, кв.46</w:t>
      </w:r>
      <w:bookmarkStart w:id="0" w:name="_GoBack"/>
      <w:bookmarkEnd w:id="0"/>
      <w:r w:rsidR="00F37238" w:rsidRPr="00F37238">
        <w:rPr>
          <w:rFonts w:ascii="Times New Roman" w:hAnsi="Times New Roman" w:cs="Times New Roman"/>
          <w:sz w:val="28"/>
          <w:szCs w:val="28"/>
        </w:rPr>
        <w:t xml:space="preserve">, Ковельського району Волинської області, </w:t>
      </w:r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без згоди на те батька – Тетерука Вальдемара Вальдемаровича, 1992 </w:t>
      </w:r>
      <w:proofErr w:type="spellStart"/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F37238" w:rsidRPr="00F37238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712E345F" w14:textId="6CA4DB8C" w:rsidR="009A6224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113FF25A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1E0BE5"/>
    <w:rsid w:val="00276A97"/>
    <w:rsid w:val="002A0439"/>
    <w:rsid w:val="002F690E"/>
    <w:rsid w:val="00320F57"/>
    <w:rsid w:val="004A2E56"/>
    <w:rsid w:val="00534E6F"/>
    <w:rsid w:val="00574A86"/>
    <w:rsid w:val="005B4DA2"/>
    <w:rsid w:val="00680885"/>
    <w:rsid w:val="006B5D5C"/>
    <w:rsid w:val="0073370A"/>
    <w:rsid w:val="0074327C"/>
    <w:rsid w:val="00743DA5"/>
    <w:rsid w:val="007B2DA9"/>
    <w:rsid w:val="00802DFD"/>
    <w:rsid w:val="008035C2"/>
    <w:rsid w:val="008121DB"/>
    <w:rsid w:val="008150C3"/>
    <w:rsid w:val="00916171"/>
    <w:rsid w:val="00921168"/>
    <w:rsid w:val="009A6224"/>
    <w:rsid w:val="00A60973"/>
    <w:rsid w:val="00AE2525"/>
    <w:rsid w:val="00B81219"/>
    <w:rsid w:val="00BD0395"/>
    <w:rsid w:val="00BD1129"/>
    <w:rsid w:val="00BD5D45"/>
    <w:rsid w:val="00BE7081"/>
    <w:rsid w:val="00C67FF5"/>
    <w:rsid w:val="00C75F18"/>
    <w:rsid w:val="00C867E6"/>
    <w:rsid w:val="00D10B0B"/>
    <w:rsid w:val="00DF73DE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26</cp:revision>
  <cp:lastPrinted>2023-06-16T11:03:00Z</cp:lastPrinted>
  <dcterms:created xsi:type="dcterms:W3CDTF">2023-05-23T09:16:00Z</dcterms:created>
  <dcterms:modified xsi:type="dcterms:W3CDTF">2024-11-25T13:20:00Z</dcterms:modified>
</cp:coreProperties>
</file>