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85438" w14:textId="77777777" w:rsidR="008D33BA" w:rsidRPr="008D33BA" w:rsidRDefault="008D33BA" w:rsidP="008D33BA">
      <w:pPr>
        <w:suppressAutoHyphens/>
        <w:spacing w:after="0" w:line="240" w:lineRule="auto"/>
        <w:ind w:left="6521" w:right="-14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33BA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ЗАТВЕРДЖЕНО</w:t>
      </w:r>
    </w:p>
    <w:p w14:paraId="1333D811" w14:textId="77777777" w:rsidR="008D33BA" w:rsidRPr="008D33BA" w:rsidRDefault="008D33BA" w:rsidP="008D33BA">
      <w:pPr>
        <w:suppressAutoHyphens/>
        <w:spacing w:after="0" w:line="240" w:lineRule="auto"/>
        <w:ind w:left="6521" w:right="-14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D33BA">
        <w:rPr>
          <w:rFonts w:ascii="Times New Roman" w:eastAsia="Times New Roman" w:hAnsi="Times New Roman" w:cs="Times New Roman"/>
          <w:sz w:val="24"/>
          <w:szCs w:val="24"/>
          <w:lang w:eastAsia="uk-UA"/>
        </w:rPr>
        <w:t>Рішення Виконавчого комітету</w:t>
      </w:r>
    </w:p>
    <w:p w14:paraId="46F4B0FC" w14:textId="77777777" w:rsidR="008D33BA" w:rsidRPr="008D33BA" w:rsidRDefault="008D33BA" w:rsidP="008D33BA">
      <w:pPr>
        <w:suppressAutoHyphens/>
        <w:spacing w:after="0" w:line="240" w:lineRule="auto"/>
        <w:ind w:left="6521" w:right="-14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D33BA">
        <w:rPr>
          <w:rFonts w:ascii="Times New Roman" w:eastAsia="Times New Roman" w:hAnsi="Times New Roman" w:cs="Times New Roman"/>
          <w:sz w:val="24"/>
          <w:szCs w:val="24"/>
          <w:lang w:eastAsia="uk-UA"/>
        </w:rPr>
        <w:t>Люблинецької</w:t>
      </w:r>
      <w:proofErr w:type="spellEnd"/>
      <w:r w:rsidRPr="008D33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</w:t>
      </w:r>
    </w:p>
    <w:p w14:paraId="34367EDA" w14:textId="00DE012E" w:rsidR="008D33BA" w:rsidRPr="008D33BA" w:rsidRDefault="008D33BA" w:rsidP="008D33BA">
      <w:pPr>
        <w:suppressAutoHyphens/>
        <w:spacing w:after="0" w:line="240" w:lineRule="auto"/>
        <w:ind w:left="6521" w:right="-143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D33BA">
        <w:rPr>
          <w:rFonts w:ascii="Times New Roman" w:eastAsia="Times New Roman" w:hAnsi="Times New Roman" w:cs="Times New Roman"/>
          <w:sz w:val="24"/>
          <w:szCs w:val="24"/>
          <w:lang w:eastAsia="uk-UA"/>
        </w:rPr>
        <w:t>26.01.2024  № 1/</w:t>
      </w:r>
      <w:r w:rsidR="00AF0DDA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</w:p>
    <w:p w14:paraId="11664794" w14:textId="77777777" w:rsidR="00FA6136" w:rsidRPr="00FA6136" w:rsidRDefault="00FA6136" w:rsidP="00FA6136">
      <w:pPr>
        <w:spacing w:after="0" w:line="240" w:lineRule="auto"/>
        <w:ind w:left="6521"/>
        <w:rPr>
          <w:rFonts w:ascii="Times New Roman" w:eastAsia="Times New Roman" w:hAnsi="Times New Roman" w:cs="Times New Roman"/>
          <w:b/>
          <w:sz w:val="26"/>
          <w:szCs w:val="26"/>
          <w:lang w:val="ru-RU" w:eastAsia="uk-UA"/>
        </w:rPr>
      </w:pPr>
    </w:p>
    <w:p w14:paraId="7AD9D450" w14:textId="77777777" w:rsidR="00D165A9" w:rsidRPr="00D165A9" w:rsidRDefault="00D165A9" w:rsidP="001F5500">
      <w:pPr>
        <w:spacing w:after="0" w:line="240" w:lineRule="auto"/>
        <w:ind w:left="6379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AD9D452" w14:textId="77777777" w:rsidR="001F5500" w:rsidRPr="00D165A9" w:rsidRDefault="001F5500" w:rsidP="00D16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27F55A20" w14:textId="7A50CBF4" w:rsidR="00AF0DDA" w:rsidRDefault="00AF0DDA" w:rsidP="001A2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І</w:t>
      </w:r>
      <w:r w:rsidRPr="00D165A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НФОРМАЦІЙНА КАРТКА </w:t>
      </w:r>
    </w:p>
    <w:p w14:paraId="7AD9D454" w14:textId="2F23D765" w:rsidR="00D165A9" w:rsidRDefault="00AF0DDA" w:rsidP="001A2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</w:t>
      </w:r>
      <w:r w:rsidRPr="00D165A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ДМІНІСТРАТИВНОЇ ПОСЛУГИ </w:t>
      </w:r>
    </w:p>
    <w:p w14:paraId="53BFE2B5" w14:textId="0369244E" w:rsidR="001A2F69" w:rsidRDefault="006E08C0" w:rsidP="001A2F6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 w:rsidRPr="006E08C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(</w:t>
      </w:r>
      <w:proofErr w:type="spellStart"/>
      <w:r w:rsidRPr="006E08C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ідентифікатор</w:t>
      </w:r>
      <w:proofErr w:type="spellEnd"/>
      <w:r w:rsidRPr="006E08C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  <w:proofErr w:type="spellStart"/>
      <w:r w:rsidRPr="006E08C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послуги</w:t>
      </w:r>
      <w:proofErr w:type="spellEnd"/>
      <w:r w:rsidRPr="006E08C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0</w:t>
      </w:r>
      <w:r w:rsidR="008B563F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1200</w:t>
      </w:r>
      <w:r w:rsidRPr="006E08C0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)</w:t>
      </w:r>
    </w:p>
    <w:p w14:paraId="44FCCE42" w14:textId="77777777" w:rsidR="001A2F69" w:rsidRPr="006E08C0" w:rsidRDefault="001A2F69" w:rsidP="006E08C0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14:paraId="7AD9D456" w14:textId="5A9C1BFB" w:rsidR="00D165A9" w:rsidRPr="00AF0DDA" w:rsidRDefault="00AF0DDA" w:rsidP="002D6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57496666"/>
      <w:r w:rsidRPr="00AF0D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ВКЛЕЙКА ФОТОКАРТКИ В ПОСВІДЧЕННЯ ДИТИНИ З БАГАТОДІТНОЇ СІМ’Ї  У ЗВ’ЯЗКУ З ДОСЯГНЕННЯМ 14-РІЧНОГО ВІКУ </w:t>
      </w:r>
      <w:r w:rsidRPr="00AF0D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0"/>
    <w:p w14:paraId="5B9FD327" w14:textId="77777777" w:rsidR="008B563F" w:rsidRDefault="008B563F" w:rsidP="002D64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B1A163" w14:textId="77777777" w:rsidR="008B563F" w:rsidRPr="008B563F" w:rsidRDefault="008B563F" w:rsidP="008B56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8B563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8B563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8B563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7AD9D457" w14:textId="2AEEAA8C" w:rsidR="00C912DE" w:rsidRDefault="008B563F" w:rsidP="008B5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8B563F">
        <w:rPr>
          <w:rFonts w:ascii="Times New Roman" w:eastAsia="Times New Roman" w:hAnsi="Times New Roman" w:cs="Times New Roman"/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30EAB438" w14:textId="77777777" w:rsidR="00910D10" w:rsidRPr="00D165A9" w:rsidRDefault="00910D10" w:rsidP="008B5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tbl>
      <w:tblPr>
        <w:tblW w:w="493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1"/>
        <w:gridCol w:w="3015"/>
        <w:gridCol w:w="6089"/>
      </w:tblGrid>
      <w:tr w:rsidR="00D165A9" w:rsidRPr="00D165A9" w14:paraId="7AD9D459" w14:textId="77777777" w:rsidTr="00F0106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58" w14:textId="77777777" w:rsidR="00D165A9" w:rsidRPr="00D165A9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D1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F0DDA" w:rsidRPr="00D165A9" w14:paraId="7AD9D45D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5A" w14:textId="77777777" w:rsidR="00AF0DDA" w:rsidRPr="00D165A9" w:rsidRDefault="00AF0DDA" w:rsidP="00AF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5B" w14:textId="77777777" w:rsidR="00AF0DDA" w:rsidRPr="00D165A9" w:rsidRDefault="00AF0DDA" w:rsidP="00AF0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5C" w14:textId="523FC9A7" w:rsidR="00AF0DDA" w:rsidRPr="00AF0DDA" w:rsidRDefault="00AF0DDA" w:rsidP="00AF0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r w:rsidRPr="00AF0D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буд.7, вул. Незалежності, селище </w:t>
            </w:r>
            <w:proofErr w:type="spellStart"/>
            <w:r w:rsidRPr="00AF0D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Люблинець</w:t>
            </w:r>
            <w:proofErr w:type="spellEnd"/>
            <w:r w:rsidRPr="00AF0DD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Ковельський район, Волинська область</w:t>
            </w:r>
          </w:p>
        </w:tc>
      </w:tr>
      <w:tr w:rsidR="00AF0DDA" w:rsidRPr="00D165A9" w14:paraId="7AD9D461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5E" w14:textId="77777777" w:rsidR="00AF0DDA" w:rsidRPr="00D165A9" w:rsidRDefault="00AF0DDA" w:rsidP="00AF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5F" w14:textId="77777777" w:rsidR="00AF0DDA" w:rsidRPr="00D165A9" w:rsidRDefault="00AF0DDA" w:rsidP="00AF0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DB8F8B" w14:textId="77777777" w:rsidR="00AF0DDA" w:rsidRPr="00AF0DDA" w:rsidRDefault="00AF0DDA" w:rsidP="00AF0DD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F0DD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141EA3E3" w14:textId="77777777" w:rsidR="00AF0DDA" w:rsidRPr="00AF0DDA" w:rsidRDefault="00AF0DDA" w:rsidP="00AF0DD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F0DD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681ED84" w14:textId="77777777" w:rsidR="00AF0DDA" w:rsidRPr="00AF0DDA" w:rsidRDefault="00AF0DDA" w:rsidP="00AF0DDA">
            <w:pPr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F0DD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7AD9D460" w14:textId="7181C7AD" w:rsidR="00AF0DDA" w:rsidRPr="00AF0DDA" w:rsidRDefault="00AF0DDA" w:rsidP="00AF0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DD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F0DDA" w:rsidRPr="00D165A9" w14:paraId="7AD9D465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62" w14:textId="77777777" w:rsidR="00AF0DDA" w:rsidRPr="00D165A9" w:rsidRDefault="00AF0DDA" w:rsidP="00AF0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63" w14:textId="77777777" w:rsidR="00AF0DDA" w:rsidRPr="00D165A9" w:rsidRDefault="00AF0DDA" w:rsidP="00AF0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5F1A67" w14:textId="77777777" w:rsidR="00AF0DDA" w:rsidRPr="00AF0DDA" w:rsidRDefault="00AF0DDA" w:rsidP="00AF0DDA">
            <w:pPr>
              <w:spacing w:after="0" w:line="276" w:lineRule="auto"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  <w:u w:val="single"/>
                <w:lang w:val="en-US" w:eastAsia="uk-UA"/>
              </w:rPr>
            </w:pPr>
            <w:r w:rsidRPr="00AF0DDA"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>0335256754;</w:t>
            </w:r>
          </w:p>
          <w:p w14:paraId="7AD9D464" w14:textId="0684A635" w:rsidR="00AF0DDA" w:rsidRPr="00AF0DDA" w:rsidRDefault="00AF0DDA" w:rsidP="00AF0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</w:pPr>
            <w:hyperlink r:id="rId6" w:history="1">
              <w:r w:rsidRPr="00AF0DDA">
                <w:rPr>
                  <w:rStyle w:val="a5"/>
                  <w:rFonts w:ascii="Times New Roman" w:hAnsi="Times New Roman"/>
                  <w:iCs/>
                  <w:color w:val="000000"/>
                  <w:sz w:val="24"/>
                  <w:szCs w:val="24"/>
                  <w:lang w:val="en-US" w:eastAsia="uk-UA"/>
                </w:rPr>
                <w:t>sz</w:t>
              </w:r>
              <w:r w:rsidRPr="00AF0DDA">
                <w:rPr>
                  <w:rStyle w:val="a5"/>
                  <w:rFonts w:ascii="Times New Roman" w:hAnsi="Times New Roman"/>
                  <w:iCs/>
                  <w:color w:val="000000"/>
                  <w:sz w:val="24"/>
                  <w:szCs w:val="24"/>
                  <w:lang w:eastAsia="uk-UA"/>
                </w:rPr>
                <w:t>-</w:t>
              </w:r>
              <w:r w:rsidRPr="00AF0DDA">
                <w:rPr>
                  <w:rStyle w:val="a5"/>
                  <w:rFonts w:ascii="Times New Roman" w:hAnsi="Times New Roman"/>
                  <w:iCs/>
                  <w:color w:val="000000"/>
                  <w:sz w:val="24"/>
                  <w:szCs w:val="24"/>
                  <w:lang w:val="en-US" w:eastAsia="uk-UA"/>
                </w:rPr>
                <w:t>ugs</w:t>
              </w:r>
              <w:r w:rsidRPr="00AF0DDA">
                <w:rPr>
                  <w:rStyle w:val="a5"/>
                  <w:rFonts w:ascii="Times New Roman" w:hAnsi="Times New Roman"/>
                  <w:iCs/>
                  <w:color w:val="000000"/>
                  <w:sz w:val="24"/>
                  <w:szCs w:val="24"/>
                  <w:lang w:eastAsia="uk-UA"/>
                </w:rPr>
                <w:t>@</w:t>
              </w:r>
              <w:r w:rsidRPr="00AF0DDA">
                <w:rPr>
                  <w:rStyle w:val="a5"/>
                  <w:rFonts w:ascii="Times New Roman" w:hAnsi="Times New Roman"/>
                  <w:iCs/>
                  <w:color w:val="000000"/>
                  <w:sz w:val="24"/>
                  <w:szCs w:val="24"/>
                  <w:lang w:val="en-US" w:eastAsia="uk-UA"/>
                </w:rPr>
                <w:t>ukr</w:t>
              </w:r>
              <w:r w:rsidRPr="00AF0DDA">
                <w:rPr>
                  <w:rStyle w:val="a5"/>
                  <w:rFonts w:ascii="Times New Roman" w:hAnsi="Times New Roman"/>
                  <w:iCs/>
                  <w:color w:val="000000"/>
                  <w:sz w:val="24"/>
                  <w:szCs w:val="24"/>
                  <w:lang w:eastAsia="uk-UA"/>
                </w:rPr>
                <w:t>.</w:t>
              </w:r>
              <w:r w:rsidRPr="00AF0DDA">
                <w:rPr>
                  <w:rStyle w:val="a5"/>
                  <w:rFonts w:ascii="Times New Roman" w:hAnsi="Times New Roman"/>
                  <w:iCs/>
                  <w:color w:val="000000"/>
                  <w:sz w:val="24"/>
                  <w:szCs w:val="24"/>
                  <w:lang w:val="en-US" w:eastAsia="uk-UA"/>
                </w:rPr>
                <w:t>net</w:t>
              </w:r>
            </w:hyperlink>
            <w:r w:rsidRPr="00AF0DDA">
              <w:rPr>
                <w:rFonts w:ascii="Times New Roman" w:hAnsi="Times New Roman" w:cs="Times New Roman"/>
                <w:iCs/>
                <w:sz w:val="24"/>
                <w:szCs w:val="24"/>
                <w:lang w:val="en-US" w:eastAsia="uk-UA"/>
              </w:rPr>
              <w:t xml:space="preserve"> </w:t>
            </w:r>
            <w:r w:rsidRPr="00AF0DDA">
              <w:rPr>
                <w:rFonts w:ascii="Times New Roman" w:hAnsi="Times New Roman" w:cs="Times New Roman"/>
                <w:iCs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D165A9" w:rsidRPr="00D165A9" w14:paraId="7AD9D467" w14:textId="77777777" w:rsidTr="00F0106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66" w14:textId="77777777" w:rsidR="00D165A9" w:rsidRPr="00D165A9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165A9" w:rsidRPr="00D165A9" w14:paraId="7AD9D46B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68" w14:textId="77777777" w:rsidR="00D165A9" w:rsidRPr="00D165A9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69" w14:textId="77777777"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D9D46A" w14:textId="77777777" w:rsidR="00D165A9" w:rsidRPr="00D165A9" w:rsidRDefault="00D165A9" w:rsidP="00D165A9">
            <w:pPr>
              <w:shd w:val="clear" w:color="auto" w:fill="FFFFFF"/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Закони України „Про охорону дитинства” від 26.04.2001 № 2402-ІІІ </w:t>
            </w:r>
          </w:p>
        </w:tc>
      </w:tr>
      <w:tr w:rsidR="00D165A9" w:rsidRPr="00D165A9" w14:paraId="7AD9D46F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6C" w14:textId="77777777" w:rsidR="00D165A9" w:rsidRPr="00D165A9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6D" w14:textId="77777777"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D9D46E" w14:textId="77777777" w:rsidR="00D165A9" w:rsidRPr="00D165A9" w:rsidRDefault="00D165A9" w:rsidP="00D165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Постанова Кабінету Міністрів України від 02.03.2010 № 209 „Деякі питання виготовлення і видачі посвідчень батьків багатодітної сім’ї та дитини з багатодітної сім’ї” </w:t>
            </w:r>
          </w:p>
        </w:tc>
      </w:tr>
      <w:tr w:rsidR="00D165A9" w:rsidRPr="00D165A9" w14:paraId="7AD9D473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D9D470" w14:textId="77777777" w:rsidR="00D165A9" w:rsidRPr="00D165A9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D9D471" w14:textId="77777777"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D9D472" w14:textId="77777777" w:rsidR="00D165A9" w:rsidRPr="00D165A9" w:rsidRDefault="00D165A9" w:rsidP="00D165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Наказ</w:t>
            </w:r>
            <w:r w:rsidR="001E54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Міністерства України у справах сім’ї</w:t>
            </w:r>
            <w:r w:rsidR="00B63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</w:t>
            </w:r>
            <w:r w:rsidR="00B63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лоді та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спорту від 13.08.2008 № 3337 „Про єдиний облік багатодітних сі</w:t>
            </w:r>
            <w:r w:rsidR="00B63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мей в Україні”, зареєстрований в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Міністерстві юстиції Ук</w:t>
            </w:r>
            <w:r w:rsidR="00B63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раїни 05.09.2008 за № 815/15506,</w:t>
            </w:r>
            <w:r w:rsidR="001E54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 29.06.2010 № 1947 „Про затвердження Інструкції про порядок видачі посвідчень батьків та дитини з багат</w:t>
            </w:r>
            <w:r w:rsidR="00B633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одітної сім’ї”, зареєстрований в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Міністерстві юстиції України 16.07.2010 за № 531/17826</w:t>
            </w:r>
          </w:p>
        </w:tc>
      </w:tr>
      <w:tr w:rsidR="00D165A9" w:rsidRPr="00D165A9" w14:paraId="7AD9D475" w14:textId="77777777" w:rsidTr="00F0106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74" w14:textId="77777777" w:rsidR="00D165A9" w:rsidRPr="00D165A9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D165A9" w:rsidRPr="00D165A9" w14:paraId="7AD9D479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D9D476" w14:textId="77777777" w:rsidR="00D165A9" w:rsidRPr="00D165A9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D9D477" w14:textId="77777777"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D9D478" w14:textId="77777777"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Сім’я, в якій подружжя (чоловік та жінка) перебуває у зареєстрованому шлюбі, разом проживає та виховує трьох і більше дітей, у тому числі кожного з подружжя, або один батько (одна мати), який (яка) проживає разом з трьома і більше дітьми та самостійно їх виховує</w:t>
            </w:r>
          </w:p>
        </w:tc>
      </w:tr>
      <w:tr w:rsidR="00D165A9" w:rsidRPr="00D165A9" w14:paraId="7AD9D47D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7A" w14:textId="77777777" w:rsidR="00D165A9" w:rsidRPr="00D165A9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7B" w14:textId="77777777"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D9D47C" w14:textId="77777777" w:rsidR="00D165A9" w:rsidRPr="00D165A9" w:rsidRDefault="00D165A9" w:rsidP="00BF1B2D">
            <w:pPr>
              <w:shd w:val="clear" w:color="auto" w:fill="FFFFFF"/>
              <w:spacing w:before="100" w:beforeAutospacing="1" w:after="100" w:afterAutospacing="1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n506"/>
            <w:bookmarkEnd w:id="2"/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Заява одного з батьків, </w:t>
            </w:r>
            <w:r w:rsidR="008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овідка про склад сім`ї (оригінал), копія паспорта одного з батьків (при подачі копій документів обов`язкове пред`явлення їх оригіналів для звірки), </w:t>
            </w:r>
            <w:r w:rsidR="008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82798" w:rsidRPr="008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опії довідок про реєстрацію місця проживання або перебування особи щодо кожного з батьків та дітей багатодітної сім’ї або, для внутрішньо переміщених осіб, копії довідок про взяття на облік внутрішньо переміщеної особи, видані структурними підрозділами з питань соціального захисту населення (до запровадження Реєстру посвідчень батьків багатодітної сім’ї та дитини з багатодітної сім’ї)</w:t>
            </w:r>
            <w:r w:rsidR="008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82798" w:rsidRPr="008827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копія посвідчення батьків багатодітної сім`ї, копія свідоцтва про народження дитини, оригінал посвідчення дитини з багатодітної сім`ї, фото</w:t>
            </w:r>
            <w:r w:rsidR="001E5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дитини 3х4 (в 2-х примірниках)</w:t>
            </w:r>
          </w:p>
        </w:tc>
      </w:tr>
      <w:tr w:rsidR="00D165A9" w:rsidRPr="00D165A9" w14:paraId="7AD9D482" w14:textId="77777777" w:rsidTr="00F0106C">
        <w:trPr>
          <w:trHeight w:val="209"/>
        </w:trPr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7E" w14:textId="77777777" w:rsidR="00D165A9" w:rsidRPr="00D165A9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7F" w14:textId="77777777"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80" w14:textId="77777777" w:rsidR="00D165A9" w:rsidRPr="00D165A9" w:rsidRDefault="00D165A9" w:rsidP="00D1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Заява подається одним із батьків:</w:t>
            </w:r>
          </w:p>
          <w:p w14:paraId="7AD9D481" w14:textId="77777777" w:rsidR="00D165A9" w:rsidRPr="00D165A9" w:rsidRDefault="00D165A9" w:rsidP="00D165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паперовій формі (у разі особистого відвідування структурного підрозділу</w:t>
            </w:r>
            <w:r w:rsidR="001E54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1E54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виконавчого органу, центру на</w:t>
            </w:r>
            <w:r w:rsidR="001E54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дання адміністративних послуг)</w:t>
            </w:r>
          </w:p>
        </w:tc>
      </w:tr>
      <w:tr w:rsidR="00D165A9" w:rsidRPr="00D165A9" w14:paraId="7AD9D487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83" w14:textId="77777777" w:rsidR="00D165A9" w:rsidRPr="00D165A9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84" w14:textId="77777777"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85" w14:textId="77777777"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  <w:p w14:paraId="7AD9D486" w14:textId="77777777" w:rsidR="00D165A9" w:rsidRPr="00D165A9" w:rsidRDefault="00D165A9" w:rsidP="00D165A9">
            <w:pPr>
              <w:spacing w:after="0" w:line="240" w:lineRule="auto"/>
              <w:ind w:firstLine="2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165A9" w:rsidRPr="00D165A9" w14:paraId="7AD9D48B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88" w14:textId="77777777" w:rsidR="00D165A9" w:rsidRPr="00D165A9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89" w14:textId="77777777"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8A" w14:textId="77777777" w:rsidR="00D165A9" w:rsidRPr="00D165A9" w:rsidRDefault="00D165A9" w:rsidP="00D165A9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10 робочих днів після подання документів</w:t>
            </w:r>
          </w:p>
        </w:tc>
      </w:tr>
      <w:tr w:rsidR="00D165A9" w:rsidRPr="00D165A9" w14:paraId="7AD9D48F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D9D48C" w14:textId="77777777" w:rsidR="00D165A9" w:rsidRPr="00D165A9" w:rsidRDefault="00D165A9" w:rsidP="00D1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D9D48D" w14:textId="77777777"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D9D48E" w14:textId="77777777" w:rsidR="00D165A9" w:rsidRPr="00D165A9" w:rsidRDefault="00D70D95" w:rsidP="00D70D9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D70D95">
              <w:rPr>
                <w:rFonts w:ascii="Times New Roman" w:hAnsi="Times New Roman" w:cs="Times New Roman"/>
                <w:sz w:val="24"/>
                <w:szCs w:val="24"/>
              </w:rPr>
              <w:t>Неповний перелік документів, необхідних для отр</w:t>
            </w:r>
            <w:r w:rsidR="001E544C">
              <w:rPr>
                <w:rFonts w:ascii="Times New Roman" w:hAnsi="Times New Roman" w:cs="Times New Roman"/>
                <w:sz w:val="24"/>
                <w:szCs w:val="24"/>
              </w:rPr>
              <w:t>имання адміністративної послуги</w:t>
            </w:r>
          </w:p>
        </w:tc>
      </w:tr>
      <w:tr w:rsidR="00D165A9" w:rsidRPr="00D165A9" w14:paraId="7AD9D493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90" w14:textId="77777777" w:rsidR="00D165A9" w:rsidRPr="00D165A9" w:rsidRDefault="00D165A9" w:rsidP="00D1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91" w14:textId="77777777"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92" w14:textId="77777777" w:rsidR="00D165A9" w:rsidRPr="00D165A9" w:rsidRDefault="00D165A9" w:rsidP="001E54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Вклейка фотокартки у посвідчення дитини з багатодітної сім'ї / Відмова у </w:t>
            </w:r>
            <w:proofErr w:type="spellStart"/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вклеєнні</w:t>
            </w:r>
            <w:proofErr w:type="spellEnd"/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фотокартки у посвідчення дитини з багатодітної сім`ї </w:t>
            </w:r>
          </w:p>
        </w:tc>
      </w:tr>
      <w:tr w:rsidR="00D165A9" w:rsidRPr="00D165A9" w14:paraId="7AD9D498" w14:textId="77777777" w:rsidTr="00F0106C">
        <w:tc>
          <w:tcPr>
            <w:tcW w:w="2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94" w14:textId="77777777" w:rsidR="00D165A9" w:rsidRPr="00D165A9" w:rsidRDefault="00D165A9" w:rsidP="00D16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95" w14:textId="77777777" w:rsidR="00D165A9" w:rsidRPr="00D165A9" w:rsidRDefault="00D165A9" w:rsidP="00D165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0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D9D496" w14:textId="77777777" w:rsidR="00D70D95" w:rsidRPr="00D70D95" w:rsidRDefault="00D165A9" w:rsidP="00D70D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" w:name="o638"/>
            <w:bookmarkEnd w:id="6"/>
            <w:r w:rsidRPr="00D165A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Отримати результати надання послуги заявник може особисто </w:t>
            </w:r>
            <w:r w:rsidR="00D70D95" w:rsidRPr="00D70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(законний представник на підставі</w:t>
            </w:r>
          </w:p>
          <w:p w14:paraId="7AD9D497" w14:textId="77777777" w:rsidR="00D165A9" w:rsidRPr="00D165A9" w:rsidRDefault="00D70D95" w:rsidP="00D70D9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70D9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довіреності, нотар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іально засвідченої)</w:t>
            </w:r>
          </w:p>
        </w:tc>
      </w:tr>
    </w:tbl>
    <w:p w14:paraId="7AD9D499" w14:textId="77777777" w:rsidR="00D165A9" w:rsidRPr="00D165A9" w:rsidRDefault="00D165A9" w:rsidP="00D1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7" w:name="n43"/>
      <w:bookmarkEnd w:id="7"/>
    </w:p>
    <w:p w14:paraId="7AD9D49A" w14:textId="77777777" w:rsidR="00D165A9" w:rsidRPr="00D165A9" w:rsidRDefault="00D165A9" w:rsidP="00D1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D9D49B" w14:textId="77777777" w:rsidR="00D165A9" w:rsidRPr="00D165A9" w:rsidRDefault="00D165A9" w:rsidP="00D165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D9D49C" w14:textId="77777777" w:rsidR="00D165A9" w:rsidRPr="00D165A9" w:rsidRDefault="00D165A9" w:rsidP="00D165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D9D49D" w14:textId="77777777" w:rsidR="00FA6136" w:rsidRDefault="00FA6136"/>
    <w:p w14:paraId="65C99E39" w14:textId="77777777" w:rsidR="001A2F69" w:rsidRDefault="001A2F69"/>
    <w:p w14:paraId="4924B24B" w14:textId="77777777" w:rsidR="001A2F69" w:rsidRDefault="001A2F69"/>
    <w:p w14:paraId="584F1EDB" w14:textId="77777777" w:rsidR="001A2F69" w:rsidRDefault="001A2F69"/>
    <w:p w14:paraId="676D38C7" w14:textId="77777777" w:rsidR="001A2F69" w:rsidRDefault="001A2F69"/>
    <w:p w14:paraId="73ED5C10" w14:textId="77777777" w:rsidR="001A2F69" w:rsidRDefault="001A2F69"/>
    <w:p w14:paraId="203DA7C1" w14:textId="77777777" w:rsidR="001A2F69" w:rsidRDefault="001A2F69"/>
    <w:p w14:paraId="3B0C6B5F" w14:textId="77777777" w:rsidR="001A2F69" w:rsidRDefault="001A2F69"/>
    <w:p w14:paraId="03F4EC5D" w14:textId="77777777" w:rsidR="00AF0DDA" w:rsidRDefault="00AF0DDA"/>
    <w:p w14:paraId="0C6ED231" w14:textId="77777777" w:rsidR="001A2F69" w:rsidRPr="001A2F69" w:rsidRDefault="001A2F69" w:rsidP="001A2F69">
      <w:pPr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2F69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ЗАТВЕРДЖЕНО</w:t>
      </w:r>
    </w:p>
    <w:p w14:paraId="128254E8" w14:textId="77777777" w:rsidR="001A2F69" w:rsidRPr="001A2F69" w:rsidRDefault="001A2F69" w:rsidP="001A2F6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A2F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Рішення виконавчого комітету</w:t>
      </w:r>
    </w:p>
    <w:p w14:paraId="2D00029D" w14:textId="77777777" w:rsidR="001A2F69" w:rsidRPr="001A2F69" w:rsidRDefault="001A2F69" w:rsidP="001A2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2F69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731F0C0" wp14:editId="71EDC180">
            <wp:simplePos x="0" y="0"/>
            <wp:positionH relativeFrom="column">
              <wp:posOffset>-3470275</wp:posOffset>
            </wp:positionH>
            <wp:positionV relativeFrom="paragraph">
              <wp:posOffset>336550</wp:posOffset>
            </wp:positionV>
            <wp:extent cx="18415" cy="18415"/>
            <wp:effectExtent l="635" t="1905" r="0" b="0"/>
            <wp:wrapNone/>
            <wp:docPr id="1113046850" name="Рукописні дан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microsoft.com/office/word/2010/wordprocessingInk">
                <w14:contentPart bwMode="auto" r:id="rId7">
                  <w14:nvContentPartPr>
                    <w14:cNvContentPartPr>
                      <a14:cpLocks xmlns:a14="http://schemas.microsoft.com/office/drawing/2010/main" noRot="1" noChangeAspect="1" noEditPoints="1" noChangeArrowheads="1" noChangeShapeType="1"/>
                    </w14:cNvContentPartPr>
                  </w14:nvContentPartPr>
                  <w14:xfrm>
                    <a:off x="0" y="0"/>
                    <a:ext cx="18415" cy="18415"/>
                  </w14:xfrm>
                </w14:contentPart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2F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proofErr w:type="spellStart"/>
      <w:r w:rsidRPr="001A2F69">
        <w:rPr>
          <w:rFonts w:ascii="Times New Roman" w:eastAsia="Times New Roman" w:hAnsi="Times New Roman" w:cs="Times New Roman"/>
          <w:sz w:val="24"/>
          <w:szCs w:val="24"/>
        </w:rPr>
        <w:t>Люблинецької</w:t>
      </w:r>
      <w:proofErr w:type="spellEnd"/>
      <w:r w:rsidRPr="001A2F69">
        <w:rPr>
          <w:rFonts w:ascii="Times New Roman" w:eastAsia="Times New Roman" w:hAnsi="Times New Roman" w:cs="Times New Roman"/>
          <w:sz w:val="24"/>
          <w:szCs w:val="24"/>
        </w:rPr>
        <w:t xml:space="preserve"> селищної ради</w:t>
      </w:r>
    </w:p>
    <w:p w14:paraId="74711750" w14:textId="661C5BF6" w:rsidR="001A2F69" w:rsidRPr="001A2F69" w:rsidRDefault="001A2F69" w:rsidP="001A2F69">
      <w:pPr>
        <w:tabs>
          <w:tab w:val="left" w:pos="3945"/>
        </w:tabs>
        <w:suppressAutoHyphens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2F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26.01.2024 р. №1/</w:t>
      </w:r>
      <w:r w:rsidR="00AF0DDA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p w14:paraId="31984B31" w14:textId="77777777" w:rsidR="001A2F69" w:rsidRPr="001A2F69" w:rsidRDefault="001A2F69" w:rsidP="001A2F69">
      <w:pPr>
        <w:tabs>
          <w:tab w:val="left" w:pos="3945"/>
        </w:tabs>
        <w:suppressAutoHyphens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89610E" w14:textId="77777777" w:rsidR="001A2F69" w:rsidRPr="001A2F69" w:rsidRDefault="001A2F69" w:rsidP="001A2F69">
      <w:pPr>
        <w:tabs>
          <w:tab w:val="left" w:pos="3945"/>
        </w:tabs>
        <w:suppressAutoHyphens/>
        <w:spacing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5D3026" w14:textId="62529C4A" w:rsidR="001A2F69" w:rsidRDefault="00AF0DDA" w:rsidP="001A2F69">
      <w:pPr>
        <w:suppressAutoHyphens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2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ТЕХНОЛОГІЧНА КАРТКА АДМІНІСТРАТИВНОЇ ПОСЛУГИ</w:t>
      </w:r>
    </w:p>
    <w:p w14:paraId="7747D807" w14:textId="77777777" w:rsidR="001A2F69" w:rsidRDefault="001A2F69" w:rsidP="001A2F69">
      <w:pPr>
        <w:suppressAutoHyphens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E63EAC" w14:textId="288CAC77" w:rsidR="001A2F69" w:rsidRPr="00AF0DDA" w:rsidRDefault="00AF0DDA" w:rsidP="001A2F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F0D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ВКЛЕЙКА ФОТОКАРТКИ В ПОСВІДЧЕННЯ ДИТИНИ З БАГАТОДІТНОЇ СІМ’Ї  У ЗВ’ЯЗКУ З ДОСЯГНЕННЯМ 14-РІЧНОГО ВІКУ</w:t>
      </w:r>
      <w:r w:rsidR="001A2F69" w:rsidRPr="00AF0DD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1A2F69" w:rsidRPr="00AF0DD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</w:p>
    <w:p w14:paraId="5C2E8FB1" w14:textId="77777777" w:rsidR="001A2F69" w:rsidRPr="001A2F69" w:rsidRDefault="001A2F69" w:rsidP="001A2F69">
      <w:pPr>
        <w:suppressAutoHyphens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0764A1" w14:textId="77777777" w:rsidR="001A2F69" w:rsidRPr="001A2F69" w:rsidRDefault="001A2F69" w:rsidP="001A2F69">
      <w:pPr>
        <w:suppressAutoHyphens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A2F6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1A2F6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1A2F6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1A2F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(найменування суб’єкта надання адміністративної послуги )</w:t>
      </w:r>
    </w:p>
    <w:p w14:paraId="1AAC43D7" w14:textId="77777777" w:rsidR="001A2F69" w:rsidRPr="001A2F69" w:rsidRDefault="001A2F69" w:rsidP="001A2F69">
      <w:pPr>
        <w:suppressAutoHyphens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1A2F69" w:rsidRPr="001A2F69" w14:paraId="06B6292C" w14:textId="77777777" w:rsidTr="007770CC">
        <w:tc>
          <w:tcPr>
            <w:tcW w:w="658" w:type="dxa"/>
            <w:hideMark/>
          </w:tcPr>
          <w:p w14:paraId="5DB3504B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  <w:p w14:paraId="431C2822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3087" w:type="dxa"/>
          </w:tcPr>
          <w:p w14:paraId="2A3C86DB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14:paraId="6F0E459D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Етапи послуги</w:t>
            </w:r>
          </w:p>
        </w:tc>
        <w:tc>
          <w:tcPr>
            <w:tcW w:w="3046" w:type="dxa"/>
            <w:hideMark/>
          </w:tcPr>
          <w:p w14:paraId="119191DF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  <w:hideMark/>
          </w:tcPr>
          <w:p w14:paraId="1895D8FA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Дія</w:t>
            </w:r>
          </w:p>
          <w:p w14:paraId="47B1B4CE" w14:textId="77777777" w:rsidR="001A2F69" w:rsidRPr="00AF0DDA" w:rsidRDefault="001A2F69" w:rsidP="001A2F69">
            <w:pPr>
              <w:suppressAutoHyphens/>
              <w:spacing w:after="0"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0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(В,У,П,З)</w:t>
            </w:r>
          </w:p>
        </w:tc>
        <w:tc>
          <w:tcPr>
            <w:tcW w:w="1717" w:type="dxa"/>
            <w:hideMark/>
          </w:tcPr>
          <w:p w14:paraId="07720F57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Термін виконання</w:t>
            </w:r>
          </w:p>
          <w:p w14:paraId="3DC3418A" w14:textId="77777777" w:rsidR="001A2F69" w:rsidRPr="00AF0DDA" w:rsidRDefault="001A2F69" w:rsidP="001A2F69">
            <w:pPr>
              <w:suppressAutoHyphens/>
              <w:spacing w:after="0"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AF0D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(днів)</w:t>
            </w:r>
          </w:p>
        </w:tc>
      </w:tr>
      <w:tr w:rsidR="001A2F69" w:rsidRPr="001A2F69" w14:paraId="5F8DFD36" w14:textId="77777777" w:rsidTr="007770CC">
        <w:tc>
          <w:tcPr>
            <w:tcW w:w="658" w:type="dxa"/>
            <w:hideMark/>
          </w:tcPr>
          <w:p w14:paraId="15562EE4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87" w:type="dxa"/>
            <w:hideMark/>
          </w:tcPr>
          <w:p w14:paraId="26519342" w14:textId="77777777" w:rsidR="001A2F69" w:rsidRPr="001A2F69" w:rsidRDefault="001A2F69" w:rsidP="001A2F6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Прийом та перевірка повноти пакету документів</w:t>
            </w:r>
          </w:p>
        </w:tc>
        <w:tc>
          <w:tcPr>
            <w:tcW w:w="3046" w:type="dxa"/>
            <w:hideMark/>
          </w:tcPr>
          <w:p w14:paraId="228B07D2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4AB7C9A5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07BFAE4A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20 хв.</w:t>
            </w:r>
          </w:p>
        </w:tc>
      </w:tr>
      <w:tr w:rsidR="001A2F69" w:rsidRPr="001A2F69" w14:paraId="2D91BFF6" w14:textId="77777777" w:rsidTr="007770CC">
        <w:tc>
          <w:tcPr>
            <w:tcW w:w="658" w:type="dxa"/>
            <w:hideMark/>
          </w:tcPr>
          <w:p w14:paraId="1C203A2F" w14:textId="5D9094DB" w:rsidR="001A2F69" w:rsidRPr="001A2F69" w:rsidRDefault="001A2F69" w:rsidP="001A2F69">
            <w:pPr>
              <w:suppressAutoHyphens/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087" w:type="dxa"/>
            <w:hideMark/>
          </w:tcPr>
          <w:p w14:paraId="1B64EAC7" w14:textId="77777777" w:rsidR="001A2F69" w:rsidRPr="001A2F69" w:rsidRDefault="001A2F69" w:rsidP="001A2F69">
            <w:pPr>
              <w:suppressAutoHyphens/>
              <w:spacing w:after="0" w:line="276" w:lineRule="auto"/>
              <w:ind w:right="7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Реєстрація заяви у журналі прийому заяв</w:t>
            </w:r>
          </w:p>
        </w:tc>
        <w:tc>
          <w:tcPr>
            <w:tcW w:w="3046" w:type="dxa"/>
            <w:hideMark/>
          </w:tcPr>
          <w:p w14:paraId="098F95A2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646C2A50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24A01D53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 хв.</w:t>
            </w:r>
          </w:p>
        </w:tc>
      </w:tr>
      <w:tr w:rsidR="001A2F69" w:rsidRPr="001A2F69" w14:paraId="4CEE60F3" w14:textId="77777777" w:rsidTr="007770CC">
        <w:tc>
          <w:tcPr>
            <w:tcW w:w="658" w:type="dxa"/>
            <w:hideMark/>
          </w:tcPr>
          <w:p w14:paraId="4B7E0CCB" w14:textId="63DFF693" w:rsidR="001A2F69" w:rsidRPr="001A2F69" w:rsidRDefault="001A2F69" w:rsidP="001A2F69">
            <w:pPr>
              <w:suppressAutoHyphens/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087" w:type="dxa"/>
            <w:hideMark/>
          </w:tcPr>
          <w:p w14:paraId="3DBDAC13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  <w:hideMark/>
          </w:tcPr>
          <w:p w14:paraId="307F370F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</w:tcPr>
          <w:p w14:paraId="1B701258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</w:t>
            </w:r>
          </w:p>
          <w:p w14:paraId="357C6FEB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01DE5BD3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4A754BC6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717" w:type="dxa"/>
            <w:hideMark/>
          </w:tcPr>
          <w:p w14:paraId="10E8C586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 хв.</w:t>
            </w:r>
          </w:p>
        </w:tc>
      </w:tr>
      <w:tr w:rsidR="001A2F69" w:rsidRPr="001A2F69" w14:paraId="3802CCEE" w14:textId="77777777" w:rsidTr="007770CC">
        <w:tc>
          <w:tcPr>
            <w:tcW w:w="658" w:type="dxa"/>
            <w:hideMark/>
          </w:tcPr>
          <w:p w14:paraId="700A17C0" w14:textId="75FC2CE2" w:rsidR="001A2F69" w:rsidRPr="001A2F69" w:rsidRDefault="001A2F69" w:rsidP="001A2F69">
            <w:pPr>
              <w:suppressAutoHyphens/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087" w:type="dxa"/>
            <w:hideMark/>
          </w:tcPr>
          <w:p w14:paraId="4E3E19E9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Передача опрацьованих справ(паперових) на призначення та погодження до УС та ВП Ковельської РДА</w:t>
            </w:r>
          </w:p>
        </w:tc>
        <w:tc>
          <w:tcPr>
            <w:tcW w:w="3046" w:type="dxa"/>
            <w:hideMark/>
          </w:tcPr>
          <w:p w14:paraId="3F74CE8B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7F248E99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387F7732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  Протягом</w:t>
            </w:r>
          </w:p>
          <w:p w14:paraId="0D0C9D7F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    14 днів</w:t>
            </w:r>
          </w:p>
        </w:tc>
      </w:tr>
      <w:tr w:rsidR="001A2F69" w:rsidRPr="001A2F69" w14:paraId="71B1668E" w14:textId="77777777" w:rsidTr="007770CC">
        <w:tc>
          <w:tcPr>
            <w:tcW w:w="658" w:type="dxa"/>
            <w:hideMark/>
          </w:tcPr>
          <w:p w14:paraId="5E7C9E5A" w14:textId="14B5C6D7" w:rsidR="001A2F69" w:rsidRPr="001A2F69" w:rsidRDefault="001A2F69" w:rsidP="001A2F69">
            <w:pPr>
              <w:suppressAutoHyphens/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087" w:type="dxa"/>
            <w:hideMark/>
          </w:tcPr>
          <w:p w14:paraId="6DD3BF01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Отримання рішення про призначення(відмову)</w:t>
            </w:r>
          </w:p>
        </w:tc>
        <w:tc>
          <w:tcPr>
            <w:tcW w:w="3046" w:type="dxa"/>
            <w:hideMark/>
          </w:tcPr>
          <w:p w14:paraId="6F53812C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Головний спеціаліст</w:t>
            </w:r>
          </w:p>
        </w:tc>
        <w:tc>
          <w:tcPr>
            <w:tcW w:w="1346" w:type="dxa"/>
            <w:hideMark/>
          </w:tcPr>
          <w:p w14:paraId="718F5FE8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</w:t>
            </w:r>
          </w:p>
        </w:tc>
        <w:tc>
          <w:tcPr>
            <w:tcW w:w="1717" w:type="dxa"/>
            <w:hideMark/>
          </w:tcPr>
          <w:p w14:paraId="245F28EA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Протягом 10днів</w:t>
            </w:r>
          </w:p>
        </w:tc>
      </w:tr>
      <w:tr w:rsidR="001A2F69" w:rsidRPr="001A2F69" w14:paraId="685B6053" w14:textId="77777777" w:rsidTr="007770CC">
        <w:tc>
          <w:tcPr>
            <w:tcW w:w="8137" w:type="dxa"/>
            <w:gridSpan w:val="4"/>
            <w:hideMark/>
          </w:tcPr>
          <w:p w14:paraId="3DB855B7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Загальна кількість днів надання послуги</w:t>
            </w:r>
          </w:p>
        </w:tc>
        <w:tc>
          <w:tcPr>
            <w:tcW w:w="1717" w:type="dxa"/>
            <w:hideMark/>
          </w:tcPr>
          <w:p w14:paraId="63BD1855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  10 днів</w:t>
            </w:r>
          </w:p>
        </w:tc>
      </w:tr>
      <w:tr w:rsidR="001A2F69" w:rsidRPr="001A2F69" w14:paraId="3E2B24D8" w14:textId="77777777" w:rsidTr="007770CC">
        <w:tc>
          <w:tcPr>
            <w:tcW w:w="8137" w:type="dxa"/>
            <w:gridSpan w:val="4"/>
            <w:hideMark/>
          </w:tcPr>
          <w:p w14:paraId="148B3C21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  <w:hideMark/>
          </w:tcPr>
          <w:p w14:paraId="3C8E67A6" w14:textId="77777777" w:rsidR="001A2F69" w:rsidRPr="001A2F69" w:rsidRDefault="001A2F69" w:rsidP="001A2F69">
            <w:pPr>
              <w:suppressAutoHyphens/>
              <w:spacing w:after="0" w:line="276" w:lineRule="auto"/>
              <w:ind w:righ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A2F6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    10 днів</w:t>
            </w:r>
          </w:p>
        </w:tc>
      </w:tr>
    </w:tbl>
    <w:p w14:paraId="18314EA2" w14:textId="77777777" w:rsidR="001A2F69" w:rsidRPr="001A2F69" w:rsidRDefault="001A2F69" w:rsidP="001A2F69">
      <w:pPr>
        <w:suppressAutoHyphens/>
        <w:spacing w:after="0" w:line="240" w:lineRule="auto"/>
        <w:ind w:right="140"/>
        <w:rPr>
          <w:rFonts w:ascii="Verdana" w:eastAsia="Times New Roman" w:hAnsi="Verdana" w:cs="Verdana"/>
          <w:b/>
          <w:bCs/>
          <w:sz w:val="24"/>
          <w:szCs w:val="24"/>
          <w:lang w:eastAsia="ar-SA"/>
        </w:rPr>
      </w:pPr>
    </w:p>
    <w:p w14:paraId="1D2178A3" w14:textId="0334A18D" w:rsidR="001A2F69" w:rsidRPr="001A2F69" w:rsidRDefault="00AF0DDA" w:rsidP="001A2F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0DDA">
        <w:rPr>
          <w:rFonts w:ascii="Times New Roman" w:eastAsia="Times New Roman" w:hAnsi="Times New Roman" w:cs="Times New Roman"/>
          <w:sz w:val="24"/>
          <w:szCs w:val="24"/>
        </w:rPr>
        <w:t>* Умовні</w:t>
      </w:r>
      <w:r w:rsidRPr="00AF0DD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DDA">
        <w:rPr>
          <w:rFonts w:ascii="Times New Roman" w:eastAsia="Times New Roman" w:hAnsi="Times New Roman" w:cs="Times New Roman"/>
          <w:sz w:val="24"/>
          <w:szCs w:val="24"/>
        </w:rPr>
        <w:t>позначки</w:t>
      </w:r>
      <w:r w:rsidRPr="00AF0DD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DDA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F0DD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F0DDA">
        <w:rPr>
          <w:rFonts w:ascii="Times New Roman" w:eastAsia="Times New Roman" w:hAnsi="Times New Roman" w:cs="Times New Roman"/>
          <w:sz w:val="24"/>
          <w:szCs w:val="24"/>
        </w:rPr>
        <w:t>В-</w:t>
      </w:r>
      <w:r w:rsidRPr="00AF0DDA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F0DDA">
        <w:rPr>
          <w:rFonts w:ascii="Times New Roman" w:eastAsia="Times New Roman" w:hAnsi="Times New Roman" w:cs="Times New Roman"/>
          <w:sz w:val="24"/>
          <w:szCs w:val="24"/>
        </w:rPr>
        <w:t>виконує,</w:t>
      </w:r>
      <w:r w:rsidRPr="00AF0DD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DDA">
        <w:rPr>
          <w:rFonts w:ascii="Times New Roman" w:eastAsia="Times New Roman" w:hAnsi="Times New Roman" w:cs="Times New Roman"/>
          <w:sz w:val="24"/>
          <w:szCs w:val="24"/>
        </w:rPr>
        <w:t>У-</w:t>
      </w:r>
      <w:r w:rsidRPr="00AF0DDA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F0DDA">
        <w:rPr>
          <w:rFonts w:ascii="Times New Roman" w:eastAsia="Times New Roman" w:hAnsi="Times New Roman" w:cs="Times New Roman"/>
          <w:sz w:val="24"/>
          <w:szCs w:val="24"/>
        </w:rPr>
        <w:t>бере</w:t>
      </w:r>
      <w:r w:rsidRPr="00AF0DDA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AF0DDA">
        <w:rPr>
          <w:rFonts w:ascii="Times New Roman" w:eastAsia="Times New Roman" w:hAnsi="Times New Roman" w:cs="Times New Roman"/>
          <w:sz w:val="24"/>
          <w:szCs w:val="24"/>
        </w:rPr>
        <w:t>участь,</w:t>
      </w:r>
      <w:r w:rsidRPr="00AF0DD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DDA">
        <w:rPr>
          <w:rFonts w:ascii="Times New Roman" w:eastAsia="Times New Roman" w:hAnsi="Times New Roman" w:cs="Times New Roman"/>
          <w:sz w:val="24"/>
          <w:szCs w:val="24"/>
        </w:rPr>
        <w:t>П-</w:t>
      </w:r>
      <w:r w:rsidRPr="00AF0DDA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AF0DDA">
        <w:rPr>
          <w:rFonts w:ascii="Times New Roman" w:eastAsia="Times New Roman" w:hAnsi="Times New Roman" w:cs="Times New Roman"/>
          <w:sz w:val="24"/>
          <w:szCs w:val="24"/>
        </w:rPr>
        <w:t>погоджує,</w:t>
      </w:r>
      <w:r w:rsidRPr="00AF0DD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DDA">
        <w:rPr>
          <w:rFonts w:ascii="Times New Roman" w:eastAsia="Times New Roman" w:hAnsi="Times New Roman" w:cs="Times New Roman"/>
          <w:sz w:val="24"/>
          <w:szCs w:val="24"/>
        </w:rPr>
        <w:t>З-</w:t>
      </w:r>
      <w:r w:rsidRPr="00AF0DDA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AF0DDA">
        <w:rPr>
          <w:rFonts w:ascii="Times New Roman" w:eastAsia="Times New Roman" w:hAnsi="Times New Roman" w:cs="Times New Roman"/>
          <w:sz w:val="24"/>
          <w:szCs w:val="24"/>
        </w:rPr>
        <w:t>затверджує</w:t>
      </w:r>
    </w:p>
    <w:p w14:paraId="281DB83E" w14:textId="77777777" w:rsidR="001A2F69" w:rsidRPr="001A2F69" w:rsidRDefault="001A2F69" w:rsidP="001A2F69">
      <w:pPr>
        <w:suppressAutoHyphens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ED7D31" w:themeColor="accent2"/>
          <w:sz w:val="24"/>
          <w:szCs w:val="28"/>
          <w:lang w:eastAsia="ar-SA"/>
        </w:rPr>
      </w:pPr>
    </w:p>
    <w:p w14:paraId="531FEFF5" w14:textId="77777777" w:rsidR="001A2F69" w:rsidRDefault="001A2F69">
      <w:bookmarkStart w:id="8" w:name="_GoBack"/>
      <w:bookmarkEnd w:id="8"/>
    </w:p>
    <w:sectPr w:rsidR="001A2F69" w:rsidSect="00F76950">
      <w:headerReference w:type="default" r:id="rId8"/>
      <w:headerReference w:type="first" r:id="rId9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A519B" w14:textId="77777777" w:rsidR="00671516" w:rsidRDefault="00671516">
      <w:pPr>
        <w:spacing w:after="0" w:line="240" w:lineRule="auto"/>
      </w:pPr>
      <w:r>
        <w:separator/>
      </w:r>
    </w:p>
  </w:endnote>
  <w:endnote w:type="continuationSeparator" w:id="0">
    <w:p w14:paraId="69F1426A" w14:textId="77777777" w:rsidR="00671516" w:rsidRDefault="00671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0105E" w14:textId="77777777" w:rsidR="00671516" w:rsidRDefault="00671516">
      <w:pPr>
        <w:spacing w:after="0" w:line="240" w:lineRule="auto"/>
      </w:pPr>
      <w:r>
        <w:separator/>
      </w:r>
    </w:p>
  </w:footnote>
  <w:footnote w:type="continuationSeparator" w:id="0">
    <w:p w14:paraId="5945BD0C" w14:textId="77777777" w:rsidR="00671516" w:rsidRDefault="00671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9D4A2" w14:textId="77777777" w:rsidR="00FA6136" w:rsidRPr="003945B6" w:rsidRDefault="00D70D95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AF0DDA" w:rsidRPr="00AF0DDA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14:paraId="7AD9D4A3" w14:textId="77777777" w:rsidR="00FA6136" w:rsidRDefault="00FA61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9D4A4" w14:textId="77777777" w:rsidR="00FA6136" w:rsidRDefault="00FA6136">
    <w:pPr>
      <w:pStyle w:val="a3"/>
      <w:jc w:val="center"/>
    </w:pPr>
  </w:p>
  <w:p w14:paraId="7AD9D4A5" w14:textId="77777777" w:rsidR="00FA6136" w:rsidRDefault="00FA61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A9"/>
    <w:rsid w:val="00075DD6"/>
    <w:rsid w:val="001A2F69"/>
    <w:rsid w:val="001E544C"/>
    <w:rsid w:val="001F5500"/>
    <w:rsid w:val="002D649A"/>
    <w:rsid w:val="002D7A5F"/>
    <w:rsid w:val="003C6E25"/>
    <w:rsid w:val="003D5A24"/>
    <w:rsid w:val="004003FC"/>
    <w:rsid w:val="005578E5"/>
    <w:rsid w:val="005E7A9B"/>
    <w:rsid w:val="00671516"/>
    <w:rsid w:val="006E08C0"/>
    <w:rsid w:val="00733E22"/>
    <w:rsid w:val="00776385"/>
    <w:rsid w:val="00882798"/>
    <w:rsid w:val="008B563F"/>
    <w:rsid w:val="008D33BA"/>
    <w:rsid w:val="008F42DF"/>
    <w:rsid w:val="00910D10"/>
    <w:rsid w:val="00915C57"/>
    <w:rsid w:val="00A5345A"/>
    <w:rsid w:val="00AF0DDA"/>
    <w:rsid w:val="00B633B1"/>
    <w:rsid w:val="00B66A52"/>
    <w:rsid w:val="00B97983"/>
    <w:rsid w:val="00BF1B2D"/>
    <w:rsid w:val="00C912DE"/>
    <w:rsid w:val="00D165A9"/>
    <w:rsid w:val="00D70D95"/>
    <w:rsid w:val="00DC2402"/>
    <w:rsid w:val="00DC6912"/>
    <w:rsid w:val="00F8140F"/>
    <w:rsid w:val="00FA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D44C"/>
  <w15:chartTrackingRefBased/>
  <w15:docId w15:val="{4EED486D-BD20-49AA-80DA-41168304F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5A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165A9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AF0DDA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ustomXml" Target="ink/ink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-ugs@ukr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ink/ink1.xml><?xml version="1.0" encoding="utf-8"?>
<inkml:ink xmlns:inkml="http://www.w3.org/2003/InkML">
  <inkml:definitions/>
</inkml:ink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Лінічук Юлія</dc:creator>
  <cp:keywords/>
  <dc:description/>
  <cp:lastModifiedBy>Admin</cp:lastModifiedBy>
  <cp:revision>2</cp:revision>
  <dcterms:created xsi:type="dcterms:W3CDTF">2024-01-31T07:38:00Z</dcterms:created>
  <dcterms:modified xsi:type="dcterms:W3CDTF">2024-01-31T07:38:00Z</dcterms:modified>
</cp:coreProperties>
</file>